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077E" w14:textId="77777777" w:rsidR="007C3F35" w:rsidRPr="0087006D" w:rsidRDefault="007C3F35" w:rsidP="007C3F35">
      <w:pPr>
        <w:rPr>
          <w:rFonts w:cstheme="minorHAnsi"/>
          <w:b/>
          <w:iCs/>
        </w:rPr>
      </w:pPr>
      <w:r w:rsidRPr="0087006D">
        <w:rPr>
          <w:rFonts w:cstheme="minorHAnsi"/>
          <w:b/>
          <w:iCs/>
        </w:rPr>
        <w:t>ALLEGATO 2</w:t>
      </w:r>
    </w:p>
    <w:p w14:paraId="5BA37777" w14:textId="77777777" w:rsidR="007C3F35" w:rsidRPr="0087006D" w:rsidRDefault="007C3F35" w:rsidP="007C3F35">
      <w:pPr>
        <w:jc w:val="center"/>
        <w:rPr>
          <w:rFonts w:cstheme="minorHAnsi"/>
          <w:b/>
          <w:iCs/>
        </w:rPr>
      </w:pPr>
      <w:r w:rsidRPr="0087006D">
        <w:rPr>
          <w:rFonts w:cstheme="minorHAnsi"/>
          <w:b/>
          <w:iCs/>
        </w:rPr>
        <w:t>Documento Informativo</w:t>
      </w:r>
    </w:p>
    <w:p w14:paraId="292AF277" w14:textId="77777777" w:rsidR="007C3F35" w:rsidRPr="0087006D" w:rsidRDefault="007C3F35" w:rsidP="007C3F35">
      <w:pPr>
        <w:rPr>
          <w:rFonts w:cstheme="minorHAnsi"/>
          <w:i/>
        </w:rPr>
      </w:pPr>
    </w:p>
    <w:p w14:paraId="6FA477B9" w14:textId="77777777" w:rsidR="007C3F35" w:rsidRPr="0087006D" w:rsidRDefault="007C3F35" w:rsidP="007C3F35">
      <w:pPr>
        <w:rPr>
          <w:rFonts w:cstheme="minorHAnsi"/>
          <w:i/>
        </w:rPr>
      </w:pPr>
    </w:p>
    <w:p w14:paraId="1391F2C4" w14:textId="77777777" w:rsidR="007C3F35" w:rsidRPr="0087006D" w:rsidRDefault="007C3F35" w:rsidP="007C3F35">
      <w:pPr>
        <w:jc w:val="both"/>
        <w:rPr>
          <w:rFonts w:cstheme="minorHAnsi"/>
          <w:i/>
          <w:strike/>
        </w:rPr>
      </w:pPr>
      <w:r w:rsidRPr="0087006D">
        <w:rPr>
          <w:rFonts w:cstheme="minorHAnsi"/>
          <w:i/>
        </w:rPr>
        <w:t>Titolo dello studio:</w:t>
      </w:r>
      <w:r w:rsidRPr="0087006D">
        <w:rPr>
          <w:rFonts w:cstheme="minorHAnsi"/>
          <w:i/>
        </w:rPr>
        <w:tab/>
        <w:t xml:space="preserve">      </w:t>
      </w:r>
    </w:p>
    <w:p w14:paraId="611AF4BC" w14:textId="77777777" w:rsidR="007C3F35" w:rsidRPr="0087006D" w:rsidRDefault="007C3F35" w:rsidP="007C3F35">
      <w:pPr>
        <w:jc w:val="both"/>
        <w:rPr>
          <w:rFonts w:cstheme="minorHAnsi"/>
          <w:i/>
        </w:rPr>
      </w:pPr>
      <w:r w:rsidRPr="0078574E">
        <w:rPr>
          <w:rFonts w:cstheme="minorHAnsi"/>
          <w:i/>
        </w:rPr>
        <w:t xml:space="preserve">Codice del </w:t>
      </w:r>
      <w:proofErr w:type="gramStart"/>
      <w:r w:rsidRPr="0078574E">
        <w:rPr>
          <w:rFonts w:cstheme="minorHAnsi"/>
          <w:i/>
        </w:rPr>
        <w:t>Protocollo:…</w:t>
      </w:r>
      <w:proofErr w:type="gramEnd"/>
      <w:r w:rsidRPr="0078574E">
        <w:rPr>
          <w:rFonts w:cstheme="minorHAnsi"/>
          <w:i/>
        </w:rPr>
        <w:t>…………………………………………………………………………………………</w:t>
      </w:r>
    </w:p>
    <w:p w14:paraId="622BBE97" w14:textId="77777777" w:rsidR="007C3F35" w:rsidRPr="0087006D" w:rsidRDefault="007C3F35" w:rsidP="007C3F35">
      <w:pPr>
        <w:jc w:val="both"/>
        <w:rPr>
          <w:rFonts w:cstheme="minorHAnsi"/>
          <w:i/>
          <w:strike/>
        </w:rPr>
      </w:pPr>
    </w:p>
    <w:p w14:paraId="433B8F15" w14:textId="77777777" w:rsidR="007C3F35" w:rsidRPr="0087006D" w:rsidRDefault="007C3F35" w:rsidP="007C3F35">
      <w:pPr>
        <w:jc w:val="both"/>
        <w:rPr>
          <w:rFonts w:cstheme="minorHAnsi"/>
          <w:i/>
        </w:rPr>
      </w:pPr>
      <w:r w:rsidRPr="0087006D">
        <w:rPr>
          <w:rFonts w:cstheme="minorHAnsi"/>
          <w:i/>
        </w:rPr>
        <w:t xml:space="preserve">Sponsor/Promotore </w:t>
      </w:r>
    </w:p>
    <w:p w14:paraId="5EECE581" w14:textId="77777777" w:rsidR="007C3F35" w:rsidRPr="0087006D" w:rsidRDefault="007C3F35" w:rsidP="007C3F35">
      <w:pPr>
        <w:jc w:val="both"/>
        <w:rPr>
          <w:rFonts w:cstheme="minorHAnsi"/>
          <w:i/>
        </w:rPr>
      </w:pPr>
    </w:p>
    <w:p w14:paraId="412D6DA4" w14:textId="77777777" w:rsidR="007C3F35" w:rsidRPr="0087006D" w:rsidRDefault="007C3F35" w:rsidP="007C3F35">
      <w:pPr>
        <w:jc w:val="both"/>
        <w:rPr>
          <w:rFonts w:cstheme="minorHAnsi"/>
          <w:i/>
        </w:rPr>
      </w:pPr>
      <w:r w:rsidRPr="0087006D">
        <w:rPr>
          <w:rFonts w:cstheme="minorHAnsi"/>
          <w:i/>
        </w:rPr>
        <w:t xml:space="preserve">Sperimentatore principale: </w:t>
      </w:r>
    </w:p>
    <w:p w14:paraId="06D3F603" w14:textId="77777777" w:rsidR="007C3F35" w:rsidRDefault="007C3F35" w:rsidP="007C3F35">
      <w:pPr>
        <w:jc w:val="both"/>
        <w:rPr>
          <w:rFonts w:cstheme="minorHAnsi"/>
          <w:b/>
        </w:rPr>
      </w:pPr>
    </w:p>
    <w:p w14:paraId="0C9184DE" w14:textId="77777777" w:rsidR="007C3F35" w:rsidRPr="0087006D" w:rsidRDefault="007C3F35" w:rsidP="007C3F35">
      <w:pPr>
        <w:jc w:val="both"/>
        <w:rPr>
          <w:rFonts w:cstheme="minorHAnsi"/>
          <w:i/>
        </w:rPr>
      </w:pPr>
      <w:r w:rsidRPr="0087006D">
        <w:rPr>
          <w:rFonts w:cstheme="minorHAnsi"/>
          <w:i/>
        </w:rPr>
        <w:t>Gentile Signora/Egregio Signore,</w:t>
      </w:r>
    </w:p>
    <w:p w14:paraId="45A2FFD5" w14:textId="77777777" w:rsidR="007C3F35" w:rsidRPr="0087006D" w:rsidRDefault="007C3F35" w:rsidP="007C3F35">
      <w:pPr>
        <w:jc w:val="both"/>
        <w:rPr>
          <w:rFonts w:cstheme="minorHAnsi"/>
          <w:i/>
          <w:strike/>
        </w:rPr>
      </w:pPr>
    </w:p>
    <w:p w14:paraId="193D5749" w14:textId="77777777" w:rsidR="007C3F35" w:rsidRPr="0087006D" w:rsidRDefault="007C3F35" w:rsidP="007C3F35">
      <w:pPr>
        <w:spacing w:line="360" w:lineRule="auto"/>
        <w:jc w:val="both"/>
        <w:rPr>
          <w:rFonts w:cstheme="minorHAnsi"/>
          <w:i/>
        </w:rPr>
      </w:pPr>
      <w:r w:rsidRPr="0087006D">
        <w:rPr>
          <w:rFonts w:cstheme="minorHAnsi"/>
          <w:i/>
        </w:rPr>
        <w:t xml:space="preserve">………………………...……  ……………………………….. </w:t>
      </w:r>
    </w:p>
    <w:p w14:paraId="614A5B3E" w14:textId="77777777" w:rsidR="007C3F35" w:rsidRPr="0087006D" w:rsidRDefault="007C3F35" w:rsidP="007C3F35">
      <w:pPr>
        <w:jc w:val="both"/>
        <w:rPr>
          <w:rFonts w:cstheme="minorHAnsi"/>
          <w:i/>
        </w:rPr>
      </w:pPr>
      <w:r w:rsidRPr="0087006D">
        <w:rPr>
          <w:rFonts w:cstheme="minorHAnsi"/>
          <w:i/>
        </w:rPr>
        <w:t xml:space="preserve">                        (cognome)</w:t>
      </w:r>
      <w:r w:rsidRPr="0087006D">
        <w:rPr>
          <w:rFonts w:cstheme="minorHAnsi"/>
          <w:i/>
        </w:rPr>
        <w:tab/>
      </w:r>
      <w:r w:rsidRPr="0087006D">
        <w:rPr>
          <w:rFonts w:cstheme="minorHAnsi"/>
          <w:i/>
        </w:rPr>
        <w:tab/>
        <w:t>(nome)</w:t>
      </w:r>
    </w:p>
    <w:p w14:paraId="7C9B3D8D" w14:textId="77777777" w:rsidR="007C3F35" w:rsidRPr="0087006D" w:rsidRDefault="007C3F35" w:rsidP="007C3F35">
      <w:pPr>
        <w:jc w:val="both"/>
        <w:rPr>
          <w:rFonts w:cstheme="minorHAnsi"/>
          <w:i/>
        </w:rPr>
      </w:pPr>
    </w:p>
    <w:p w14:paraId="6A9536DE" w14:textId="77777777" w:rsidR="007C3F35" w:rsidRPr="0087006D" w:rsidRDefault="007C3F35" w:rsidP="007C3F35">
      <w:pPr>
        <w:pStyle w:val="Rientrocorpodeltesto"/>
        <w:ind w:left="0"/>
        <w:rPr>
          <w:rFonts w:cstheme="minorHAnsi"/>
        </w:rPr>
      </w:pPr>
      <w:r w:rsidRPr="0087006D">
        <w:rPr>
          <w:rFonts w:cstheme="minorHAnsi"/>
        </w:rPr>
        <w:t xml:space="preserve">Le è stato chiesto di partecipare ad uno studio di ricerca clinica, che è in programma presso la nostra Unità Operativa e che si propone di valutare </w:t>
      </w:r>
      <w:r>
        <w:rPr>
          <w:rFonts w:cstheme="minorHAnsi"/>
        </w:rPr>
        <w:t>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87006D">
        <w:rPr>
          <w:rFonts w:cstheme="minorHAnsi"/>
        </w:rPr>
        <w:t xml:space="preserve"> Prima che Lei prenda una decisione in merito, è importante che comprenda il motivo dello studio e cosa Le sarà chiesto di fare, qualora decidesse di prendevi parte. Lo sperimentatore ed i suoi collaboratori, oltre alle spiegazioni che Le forniranno durante questo colloquio, sono a Sua completa disposizione per qualsiasi chiarimento.</w:t>
      </w:r>
    </w:p>
    <w:p w14:paraId="7966CB2C" w14:textId="77777777" w:rsidR="007C3F35" w:rsidRPr="0087006D" w:rsidRDefault="007C3F35" w:rsidP="007C3F35">
      <w:pPr>
        <w:jc w:val="both"/>
        <w:rPr>
          <w:rFonts w:cstheme="minorHAnsi"/>
          <w:i/>
        </w:rPr>
      </w:pPr>
      <w:r w:rsidRPr="0087006D">
        <w:rPr>
          <w:rFonts w:cstheme="minorHAnsi"/>
          <w:i/>
        </w:rPr>
        <w:t xml:space="preserve">Questo documento ha lo scopo di fornirle un’informazione corretta e completa affinché Lei possa esprimere una scelta libera e consapevole. </w:t>
      </w:r>
    </w:p>
    <w:p w14:paraId="778D3FBB" w14:textId="77777777" w:rsidR="007C3F35" w:rsidRPr="0087006D" w:rsidRDefault="007C3F35" w:rsidP="007C3F35">
      <w:pPr>
        <w:spacing w:line="360" w:lineRule="auto"/>
        <w:jc w:val="both"/>
        <w:rPr>
          <w:rFonts w:cstheme="minorHAnsi"/>
          <w:i/>
          <w:color w:val="0070C0"/>
        </w:rPr>
      </w:pPr>
    </w:p>
    <w:p w14:paraId="00D2E6BE" w14:textId="77777777" w:rsidR="007C3F35" w:rsidRPr="0087006D" w:rsidRDefault="007C3F35" w:rsidP="007C3F35">
      <w:pPr>
        <w:spacing w:line="360" w:lineRule="auto"/>
        <w:jc w:val="both"/>
        <w:rPr>
          <w:rFonts w:cstheme="minorHAnsi"/>
          <w:i/>
        </w:rPr>
      </w:pPr>
      <w:r w:rsidRPr="0087006D">
        <w:rPr>
          <w:rFonts w:cstheme="minorHAnsi"/>
          <w:i/>
        </w:rPr>
        <w:t xml:space="preserve">Il ricercatore/professionista responsabile dell’informazione è </w:t>
      </w:r>
    </w:p>
    <w:p w14:paraId="35EAB99A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08DF13BB" w14:textId="77777777" w:rsidR="007C3F35" w:rsidRPr="0087006D" w:rsidRDefault="007C3F35" w:rsidP="007C3F35">
      <w:pPr>
        <w:jc w:val="center"/>
        <w:rPr>
          <w:rFonts w:cstheme="minorHAnsi"/>
          <w:b/>
          <w:i/>
        </w:rPr>
      </w:pPr>
      <w:bookmarkStart w:id="0" w:name="_Hlk525312081"/>
      <w:r w:rsidRPr="0087006D">
        <w:rPr>
          <w:rFonts w:cstheme="minorHAnsi"/>
          <w:b/>
          <w:i/>
        </w:rPr>
        <w:t>NOTA INFORMATIVA PER PAZIENTI ADULTI</w:t>
      </w:r>
    </w:p>
    <w:bookmarkEnd w:id="0"/>
    <w:p w14:paraId="71049026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571AE9E1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Qual è lo scopo dello studio?</w:t>
      </w:r>
    </w:p>
    <w:p w14:paraId="3E8B421E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Lo studio ha l’obiettivo di </w:t>
      </w:r>
    </w:p>
    <w:p w14:paraId="7F744985" w14:textId="77777777" w:rsidR="007C3F35" w:rsidRPr="0087006D" w:rsidRDefault="007C3F35" w:rsidP="007C3F35">
      <w:pPr>
        <w:jc w:val="both"/>
        <w:rPr>
          <w:rFonts w:cstheme="minorHAnsi"/>
          <w:i/>
          <w:color w:val="0070C0"/>
        </w:rPr>
      </w:pPr>
    </w:p>
    <w:p w14:paraId="2B355E3E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 xml:space="preserve">Qual è il farmaco (dispositivo/procedura/intervento </w:t>
      </w:r>
      <w:proofErr w:type="spellStart"/>
      <w:r w:rsidRPr="0087006D">
        <w:rPr>
          <w:rFonts w:cstheme="minorHAnsi"/>
          <w:b/>
        </w:rPr>
        <w:t>etc</w:t>
      </w:r>
      <w:proofErr w:type="spellEnd"/>
      <w:r w:rsidRPr="0087006D">
        <w:rPr>
          <w:rFonts w:cstheme="minorHAnsi"/>
          <w:b/>
        </w:rPr>
        <w:t>…) che viene testato?</w:t>
      </w:r>
    </w:p>
    <w:p w14:paraId="396D2BCB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Nessun farmaco o altro dispositivo o procedura verrà testato nel corso di questo studio</w:t>
      </w:r>
    </w:p>
    <w:p w14:paraId="2C35D839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28B4D581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Per quale motivo sono stato scelto?</w:t>
      </w:r>
    </w:p>
    <w:p w14:paraId="3C6F84B0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Lei è affetto/a </w:t>
      </w:r>
      <w:r>
        <w:rPr>
          <w:rFonts w:cstheme="minorHAnsi"/>
        </w:rPr>
        <w:t>da……………………………………………………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 w:rsidRPr="0087006D">
        <w:rPr>
          <w:rFonts w:cstheme="minorHAnsi"/>
        </w:rPr>
        <w:t xml:space="preserve">Questo studio sperimentale sarà condotto presso </w:t>
      </w:r>
      <w:r>
        <w:rPr>
          <w:rFonts w:cstheme="minorHAnsi"/>
        </w:rPr>
        <w:t>…………………………………………………………………………..</w:t>
      </w:r>
    </w:p>
    <w:p w14:paraId="1D423113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0F617747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Sono obbligato a partecipare?</w:t>
      </w:r>
    </w:p>
    <w:p w14:paraId="29299C50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No. La decisione di partecipare allo studio dipende solo da Lei. È completamente volontaria. Se preferisce non partecipare non deve fornire spiegazioni. Riceverà comunque tutte le indagini, le visite e le terapie attualmente disponibili per la Sua malattia.</w:t>
      </w:r>
    </w:p>
    <w:p w14:paraId="3C5E6169" w14:textId="77777777" w:rsidR="007C3F35" w:rsidRPr="0087006D" w:rsidRDefault="007C3F35" w:rsidP="007C3F35">
      <w:pPr>
        <w:jc w:val="both"/>
        <w:rPr>
          <w:rFonts w:cstheme="minorHAnsi"/>
        </w:rPr>
      </w:pPr>
    </w:p>
    <w:p w14:paraId="0BCBC367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Cosa accadrà se decido di partecipare allo studio?</w:t>
      </w:r>
    </w:p>
    <w:p w14:paraId="2313FA1F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lastRenderedPageBreak/>
        <w:t xml:space="preserve">Se desidera prendere in considerazione la possibilità di parteciparvi, Le sarà consegnata questa scheda informativa, da leggere e conservare. Avrà </w:t>
      </w:r>
      <w:proofErr w:type="gramStart"/>
      <w:r w:rsidRPr="0087006D">
        <w:rPr>
          <w:rFonts w:cstheme="minorHAnsi"/>
        </w:rPr>
        <w:t>a la</w:t>
      </w:r>
      <w:proofErr w:type="gramEnd"/>
      <w:r w:rsidRPr="0087006D">
        <w:rPr>
          <w:rFonts w:cstheme="minorHAnsi"/>
        </w:rPr>
        <w:t xml:space="preserve"> possibilità di chiedere tutte le spiegazioni che desidera a riguardo. Le sarà chiesto di firmare il modulo di consenso, in allegato. Solo dopo che Lei avrà firmato la dichiarazione di consenso, inizierà la valutazione medica per accertare la Sua idoneità a partecipare allo studio. </w:t>
      </w:r>
    </w:p>
    <w:p w14:paraId="506F3779" w14:textId="77777777" w:rsidR="007C3F35" w:rsidRPr="0087006D" w:rsidRDefault="007C3F35" w:rsidP="007C3F35">
      <w:pPr>
        <w:jc w:val="both"/>
        <w:rPr>
          <w:rFonts w:cstheme="minorHAnsi"/>
        </w:rPr>
      </w:pPr>
    </w:p>
    <w:p w14:paraId="55B01058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Come si svolgerà lo studio? A quale trattamento sarò sottoposto?</w:t>
      </w:r>
    </w:p>
    <w:p w14:paraId="5E6FF5AE" w14:textId="77777777" w:rsidR="007C3F35" w:rsidRDefault="007C3F35" w:rsidP="007C3F35">
      <w:pPr>
        <w:jc w:val="both"/>
        <w:rPr>
          <w:rFonts w:cstheme="minorHAnsi"/>
        </w:rPr>
      </w:pPr>
    </w:p>
    <w:p w14:paraId="0830FBC4" w14:textId="77777777" w:rsidR="007C3F35" w:rsidRDefault="007C3F35" w:rsidP="007C3F35">
      <w:pPr>
        <w:jc w:val="both"/>
        <w:rPr>
          <w:rFonts w:cstheme="minorHAnsi"/>
        </w:rPr>
      </w:pPr>
    </w:p>
    <w:p w14:paraId="5A3742BA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Quale sarà il mio impegno? Cosa dovrò fare?</w:t>
      </w:r>
    </w:p>
    <w:p w14:paraId="1507C013" w14:textId="77777777" w:rsidR="007C3F35" w:rsidRDefault="007C3F35" w:rsidP="007C3F35">
      <w:pPr>
        <w:jc w:val="both"/>
        <w:rPr>
          <w:rFonts w:cstheme="minorHAnsi"/>
          <w:i/>
        </w:rPr>
      </w:pPr>
    </w:p>
    <w:p w14:paraId="65605EF5" w14:textId="77777777" w:rsidR="007C3F35" w:rsidRDefault="007C3F35" w:rsidP="007C3F35">
      <w:pPr>
        <w:jc w:val="both"/>
        <w:rPr>
          <w:rFonts w:cstheme="minorHAnsi"/>
          <w:i/>
        </w:rPr>
      </w:pPr>
    </w:p>
    <w:p w14:paraId="3D27D6D6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Quali benefici potrò attendermi dalla partecipazione allo studio?</w:t>
      </w:r>
      <w:r w:rsidRPr="0087006D">
        <w:rPr>
          <w:rFonts w:cstheme="minorHAnsi"/>
          <w:i/>
          <w:iCs/>
        </w:rPr>
        <w:t xml:space="preserve"> </w:t>
      </w:r>
    </w:p>
    <w:p w14:paraId="3C69B6EB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.</w:t>
      </w:r>
    </w:p>
    <w:p w14:paraId="3E9B33C8" w14:textId="77777777" w:rsidR="007C3F35" w:rsidRPr="0087006D" w:rsidRDefault="007C3F35" w:rsidP="007C3F35">
      <w:pPr>
        <w:jc w:val="both"/>
        <w:rPr>
          <w:rFonts w:cstheme="minorHAnsi"/>
        </w:rPr>
      </w:pPr>
    </w:p>
    <w:p w14:paraId="631E5466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Quali potrebbero essere i rischi, gli effetti collaterali, i disagi?</w:t>
      </w:r>
    </w:p>
    <w:p w14:paraId="1D98B79B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La partecipazione allo studio non comporta rischi né disagi aggiuntivi. </w:t>
      </w:r>
    </w:p>
    <w:p w14:paraId="06C87407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5317E54B" w14:textId="77777777" w:rsidR="007C3F35" w:rsidRPr="0087006D" w:rsidRDefault="007C3F35" w:rsidP="007C3F35">
      <w:pPr>
        <w:jc w:val="both"/>
        <w:rPr>
          <w:rFonts w:cstheme="minorHAnsi"/>
          <w:b/>
          <w:color w:val="008080"/>
        </w:rPr>
      </w:pPr>
      <w:r w:rsidRPr="0087006D">
        <w:rPr>
          <w:rFonts w:cstheme="minorHAnsi"/>
          <w:b/>
        </w:rPr>
        <w:t>Sono disponibili altre terapie?</w:t>
      </w:r>
      <w:r w:rsidRPr="0087006D">
        <w:rPr>
          <w:rFonts w:cstheme="minorHAnsi"/>
          <w:b/>
          <w:color w:val="008080"/>
        </w:rPr>
        <w:t xml:space="preserve"> </w:t>
      </w:r>
    </w:p>
    <w:p w14:paraId="56C4434A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42564DF1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 xml:space="preserve">Cosa accadrà se nuove conoscenze o nuove informazioni si rendessero disponibili?  </w:t>
      </w:r>
    </w:p>
    <w:p w14:paraId="03F8EB26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Qualora si rendessero disponibili nuove informazioni sullo studio, che potrebbero influenzare la Sua sicurezza, o la Sua volontà a continuare il trattamento, Le saranno comunicate tempestivamente dal medico sperimentatore. </w:t>
      </w:r>
    </w:p>
    <w:p w14:paraId="7F61C70D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651E2B0B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 xml:space="preserve">Potrò cambiare idea dopo aver accettato di partecipare? </w:t>
      </w:r>
    </w:p>
    <w:p w14:paraId="51661F6F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Si. Lei potrà decidere di ritirare il consenso e interrompere lo studio, in qualsiasi momento, anche a studio avviato, senza dover fornire giustificazioni, a meno che la decisione non derivi dalla comparsa di disturbi o effetti indesiderati o non previsti, nel qual caso dovrà fornire al medico sperimentatore tutte le informazioni del caso. La Sua decisione non avrà ripercussioni sull’assistenza e sulle cure che dovrà ricevere in futuro. I medici continueranno a seguirla con la migliore assistenza sanitaria possibile. Qualora decidesse di ritirare il consenso Le chiediamo di informare il medico sperimentatore e di acconsentire alla valutazione finale.</w:t>
      </w:r>
    </w:p>
    <w:p w14:paraId="55D0C861" w14:textId="77777777" w:rsidR="007C3F35" w:rsidRPr="0087006D" w:rsidRDefault="007C3F35" w:rsidP="007C3F35">
      <w:pPr>
        <w:jc w:val="both"/>
        <w:rPr>
          <w:rFonts w:cstheme="minorHAnsi"/>
          <w:color w:val="00CCFF"/>
          <w:u w:val="single"/>
        </w:rPr>
      </w:pPr>
    </w:p>
    <w:p w14:paraId="45A41006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 xml:space="preserve">Quali rischi riproduttivi corro se accetto di partecipare? </w:t>
      </w:r>
    </w:p>
    <w:p w14:paraId="42078767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La partecipazione allo studio non comporta rischi riproduttivi</w:t>
      </w:r>
    </w:p>
    <w:p w14:paraId="35E2505D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4631C060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Il mio medico di fiducia sarà informato?</w:t>
      </w:r>
    </w:p>
    <w:p w14:paraId="7DADEC60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Previa Sua autorizzazione, il Suo medico di fiducia sarà informato con apposita lettera della Sua partecipazione e potrà anche contattare il responsabile dello studio per qualsiasi ulteriore informazione.</w:t>
      </w:r>
    </w:p>
    <w:p w14:paraId="14522659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2E95E765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Quanto dura lo studio?</w:t>
      </w:r>
    </w:p>
    <w:p w14:paraId="47DAD6F9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La Sua partecipazione allo studio avrà una durata totale di circa </w:t>
      </w:r>
      <w:r>
        <w:rPr>
          <w:rFonts w:cstheme="minorHAnsi"/>
        </w:rPr>
        <w:t>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87006D">
        <w:rPr>
          <w:rFonts w:cstheme="minorHAnsi"/>
        </w:rPr>
        <w:t xml:space="preserve"> settimane</w:t>
      </w:r>
    </w:p>
    <w:p w14:paraId="3175DAA9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115254D2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Il trattamento sperimentale potrebbe essere interrotto o sospeso?</w:t>
      </w:r>
    </w:p>
    <w:p w14:paraId="1E8CC473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Si. Il medico sperimentatore potrebbe interrompere lo studio in qualsiasi momento, anche contro la Sua volontà, qualora lo ritenesse necessario per la Sua salute, o per la corretta conduzione della </w:t>
      </w:r>
      <w:r w:rsidRPr="0087006D">
        <w:rPr>
          <w:rFonts w:cstheme="minorHAnsi"/>
        </w:rPr>
        <w:lastRenderedPageBreak/>
        <w:t xml:space="preserve">ricerca (es. non si attiene alle istruzioni ricevute). Lo studio potrebbe essere sospeso/interrotto anche dalle Autorità </w:t>
      </w:r>
      <w:proofErr w:type="spellStart"/>
      <w:r w:rsidRPr="0087006D">
        <w:rPr>
          <w:rFonts w:cstheme="minorHAnsi"/>
        </w:rPr>
        <w:t>Regolatorie</w:t>
      </w:r>
      <w:proofErr w:type="spellEnd"/>
      <w:r w:rsidRPr="0087006D">
        <w:rPr>
          <w:rFonts w:cstheme="minorHAnsi"/>
        </w:rPr>
        <w:t xml:space="preserve"> per cause attualmente sconosciute.</w:t>
      </w:r>
    </w:p>
    <w:p w14:paraId="1959202F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0B346B97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Cosa accadrà se subentrassero problemi: infortunio o danni correlati allo studio?</w:t>
      </w:r>
    </w:p>
    <w:p w14:paraId="75104264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Nessun danno sulla salute è ipotizzabile in conseguenza della partecipazione allo studio</w:t>
      </w:r>
    </w:p>
    <w:p w14:paraId="0BCFDB8F" w14:textId="77777777" w:rsidR="007C3F35" w:rsidRPr="0087006D" w:rsidRDefault="007C3F35" w:rsidP="007C3F35">
      <w:pPr>
        <w:jc w:val="both"/>
        <w:rPr>
          <w:rFonts w:cstheme="minorHAnsi"/>
        </w:rPr>
      </w:pPr>
    </w:p>
    <w:p w14:paraId="4026BFB6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Dovrò sostenere spese aggiuntive?</w:t>
      </w:r>
    </w:p>
    <w:p w14:paraId="29957CE4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No. La Sua partecipazione allo studio di ricerca non comporterà per Lei alcun aggravio di spesa. </w:t>
      </w:r>
      <w:proofErr w:type="gramStart"/>
      <w:r w:rsidRPr="0087006D">
        <w:rPr>
          <w:rFonts w:cstheme="minorHAnsi"/>
        </w:rPr>
        <w:t>Tutte le visite e gli esami supplementari richiesti,</w:t>
      </w:r>
      <w:proofErr w:type="gramEnd"/>
      <w:r w:rsidRPr="0087006D">
        <w:rPr>
          <w:rFonts w:cstheme="minorHAnsi"/>
        </w:rPr>
        <w:t xml:space="preserve"> saranno a carico </w:t>
      </w:r>
      <w:r>
        <w:rPr>
          <w:rFonts w:cstheme="minorHAnsi"/>
        </w:rPr>
        <w:t>di………………………………………………………</w:t>
      </w:r>
    </w:p>
    <w:p w14:paraId="66E4ED26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776ABF17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Chi organizza e finanzia lo studio di ricerca?</w:t>
      </w:r>
    </w:p>
    <w:p w14:paraId="5531D1F6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Lo studio è organizzato </w:t>
      </w:r>
      <w:r>
        <w:rPr>
          <w:rFonts w:cstheme="minorHAnsi"/>
        </w:rPr>
        <w:t>da………………………………………………………………………………………………………………</w:t>
      </w:r>
    </w:p>
    <w:p w14:paraId="7350A6E7" w14:textId="77777777" w:rsidR="007C3F35" w:rsidRPr="0087006D" w:rsidRDefault="007C3F35" w:rsidP="007C3F35">
      <w:pPr>
        <w:jc w:val="both"/>
        <w:rPr>
          <w:rFonts w:cstheme="minorHAnsi"/>
          <w:b/>
          <w:color w:val="0070C0"/>
        </w:rPr>
      </w:pPr>
    </w:p>
    <w:p w14:paraId="781FD244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 xml:space="preserve">Sono previsti rimborsi o indennità per la mia partecipazione allo studio? </w:t>
      </w:r>
    </w:p>
    <w:p w14:paraId="77D27FB3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Non sono previsti rimborsi o indennità per la Sua partecipazione allo studio.</w:t>
      </w:r>
    </w:p>
    <w:p w14:paraId="6179DFC0" w14:textId="77777777" w:rsidR="007C3F35" w:rsidRPr="0087006D" w:rsidRDefault="007C3F35" w:rsidP="007C3F35">
      <w:pPr>
        <w:jc w:val="both"/>
        <w:rPr>
          <w:rFonts w:cstheme="minorHAnsi"/>
          <w:b/>
          <w:color w:val="0070C0"/>
        </w:rPr>
      </w:pPr>
    </w:p>
    <w:p w14:paraId="1B89ADFB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Chi ha esaminato lo studio?</w:t>
      </w:r>
    </w:p>
    <w:p w14:paraId="0BE438E0" w14:textId="77777777" w:rsidR="007C3F35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Il protocollo dello studio è stato stilato in conformità alle Norme di Buona Pratica Clinica dell’Unione Europea, in accordo con la Dichiarazione di Helsinki ed è stato approvato </w:t>
      </w:r>
      <w:r>
        <w:rPr>
          <w:rFonts w:cstheme="minorHAnsi"/>
        </w:rPr>
        <w:t>dall’</w:t>
      </w:r>
      <w:proofErr w:type="spellStart"/>
      <w:r>
        <w:rPr>
          <w:rFonts w:cstheme="minorHAnsi"/>
        </w:rPr>
        <w:t>Institutional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Review</w:t>
      </w:r>
      <w:proofErr w:type="spellEnd"/>
      <w:r>
        <w:rPr>
          <w:rFonts w:cstheme="minorHAnsi"/>
        </w:rPr>
        <w:t xml:space="preserve"> Board GHC</w:t>
      </w:r>
    </w:p>
    <w:p w14:paraId="4D668FD0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72A7FF5E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La mia partecipazione resterà riservata? Come saranno usati i miei dati personali?</w:t>
      </w:r>
    </w:p>
    <w:p w14:paraId="31FCAD10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La Sua partecipazione allo studio sarà obbligatoriamente registrata nella cartella clinica, tuttavia, il medico sperimentatore e i suoi collaboratori gestiranno i suoi dati personali e tutte le informazioni relative al Suo stato di salute in modo strettamente riservato. I Suoi dati e tutte le informazioni saranno utilizzate e divulgate in accordo a quanto è stabilito nella “nota informativa per la tutela dei dati personali”</w:t>
      </w:r>
      <w:r>
        <w:rPr>
          <w:rFonts w:cstheme="minorHAnsi"/>
        </w:rPr>
        <w:t>.</w:t>
      </w:r>
    </w:p>
    <w:p w14:paraId="458818A7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11269058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Come saranno utilizzati/diffusi i risultati?</w:t>
      </w:r>
    </w:p>
    <w:p w14:paraId="0F7C3300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Alla fine della ricerca i risultati potranno essere pubblicati e diffusi su riviste scientifiche nazionali e internazionali, ma la Sua identità resterà sempre anonima.</w:t>
      </w:r>
    </w:p>
    <w:p w14:paraId="2ABD2EDD" w14:textId="77777777" w:rsidR="007C3F35" w:rsidRPr="0087006D" w:rsidRDefault="007C3F35" w:rsidP="007C3F35">
      <w:pPr>
        <w:jc w:val="both"/>
        <w:rPr>
          <w:rFonts w:cstheme="minorHAnsi"/>
          <w:b/>
        </w:rPr>
      </w:pPr>
    </w:p>
    <w:p w14:paraId="36BBA00A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  <w:b/>
        </w:rPr>
        <w:t>Chi posso contattare per ulteriori informazioni, necessità, richieste d’aiuto?</w:t>
      </w:r>
    </w:p>
    <w:p w14:paraId="56F76B9C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Qualora Lei desiderasse chiarimenti aggiuntivi in merito allo studio, oppure se insorgessero problemi durante la conduzione dello studio, può contattare il medico sperimentatore </w:t>
      </w:r>
      <w:proofErr w:type="spellStart"/>
      <w:r w:rsidRPr="0087006D">
        <w:rPr>
          <w:rFonts w:cstheme="minorHAnsi"/>
        </w:rPr>
        <w:t>dott</w:t>
      </w:r>
      <w:proofErr w:type="spellEnd"/>
      <w:r>
        <w:rPr>
          <w:rFonts w:cstheme="minorHAnsi"/>
        </w:rPr>
        <w:t>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CE8208D" w14:textId="77777777" w:rsidR="007C3F35" w:rsidRPr="0087006D" w:rsidRDefault="007C3F35" w:rsidP="007C3F35">
      <w:pPr>
        <w:jc w:val="both"/>
        <w:rPr>
          <w:rFonts w:cstheme="minorHAnsi"/>
        </w:rPr>
      </w:pPr>
    </w:p>
    <w:p w14:paraId="2035BC1B" w14:textId="77777777" w:rsidR="007C3F35" w:rsidRPr="0087006D" w:rsidRDefault="007C3F35" w:rsidP="007C3F35">
      <w:pPr>
        <w:jc w:val="both"/>
        <w:rPr>
          <w:rFonts w:cstheme="minorHAnsi"/>
        </w:rPr>
      </w:pPr>
    </w:p>
    <w:p w14:paraId="487E2D74" w14:textId="77777777" w:rsidR="007C3F35" w:rsidRPr="0087006D" w:rsidRDefault="007C3F35" w:rsidP="007C3F35">
      <w:pPr>
        <w:jc w:val="center"/>
        <w:rPr>
          <w:rFonts w:cstheme="minorHAnsi"/>
          <w:b/>
          <w:i/>
        </w:rPr>
      </w:pPr>
      <w:r w:rsidRPr="0087006D">
        <w:rPr>
          <w:rFonts w:cstheme="minorHAnsi"/>
          <w:b/>
          <w:i/>
        </w:rPr>
        <w:br w:type="page"/>
      </w:r>
      <w:r w:rsidRPr="0087006D">
        <w:rPr>
          <w:rFonts w:cstheme="minorHAnsi"/>
          <w:b/>
          <w:i/>
        </w:rPr>
        <w:lastRenderedPageBreak/>
        <w:t>NOTA INFORMATIVA IN CASO DI PAZIENTE MINORE</w:t>
      </w:r>
    </w:p>
    <w:p w14:paraId="2BA28638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Lo studio al quale ti chiediamo di partecipare ha l’obiettivo di</w:t>
      </w:r>
      <w:r>
        <w:rPr>
          <w:rFonts w:cstheme="minorHAnsi"/>
        </w:rPr>
        <w:t>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1503EC56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Sei stato scelto per questo studio, perché hai </w:t>
      </w:r>
      <w:r>
        <w:rPr>
          <w:rFonts w:cstheme="minorHAnsi"/>
        </w:rPr>
        <w:t>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87006D">
        <w:rPr>
          <w:rFonts w:cstheme="minorHAnsi"/>
        </w:rPr>
        <w:t xml:space="preserve"> ed il medico ritiene che tu possieda tutti i requisiti necessari per entrare nello studio. Ti prego di considerare la possibilità di aderire a questo studio per permetterci di raccogliere informazioni che potranno essere utili a migliorare l’intervento terapeutico. Questo studio sperimentale sarà condotto esclusivamente presso </w:t>
      </w:r>
      <w:r>
        <w:rPr>
          <w:rFonts w:cstheme="minorHAnsi"/>
        </w:rPr>
        <w:t>………………………………………………………………………………………………….</w:t>
      </w:r>
    </w:p>
    <w:p w14:paraId="528E587D" w14:textId="77777777" w:rsidR="007C3F35" w:rsidRPr="0087006D" w:rsidRDefault="007C3F35" w:rsidP="007C3F35">
      <w:pPr>
        <w:jc w:val="both"/>
        <w:rPr>
          <w:rFonts w:cstheme="minorHAnsi"/>
          <w:b/>
        </w:rPr>
      </w:pPr>
      <w:r w:rsidRPr="0087006D">
        <w:rPr>
          <w:rFonts w:cstheme="minorHAnsi"/>
        </w:rPr>
        <w:t>Ti sottolineo che non sei obbligato a partecipare, la decisione di partecipare allo studio dipende solo da te ed è completamente volontaria. Se preferisci non partecipare non devi darci spiegazioni. Riceverai comunque tutte le indagini, le visite e le terapie attualmente disponibili per il tuo problema.</w:t>
      </w:r>
    </w:p>
    <w:p w14:paraId="39E5848F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Se, invece, decidi di partecipare allo studio, ti sarà consegnata una scheda informativa da leggere e conservare. Avrai la possibilità di chiedere tutte le informazioni che vuoi e ti sarà richiesto di firmare il modulo di consenso. Queste stesse informazioni verranno date anche ai tuoi genitori e anche loro dovranno firmare il modulo del consenso. Solo dopo che tu e i tuoi genitori avrete firmato la dichiarazione di consenso, inizierà la valutazione medica per accertare la tua idoneità a partecipare allo studio. </w:t>
      </w:r>
    </w:p>
    <w:p w14:paraId="351B30ED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Nessun cambiamento alle procedure terapeutiche standard, verrà fatto in coloro che parteciperanno a questo studio.</w:t>
      </w:r>
    </w:p>
    <w:p w14:paraId="6F30B8CE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All’ingresso dello studio, prima di iniziare il trattamento, il medico verificherà che tu soddisfi tutti i criteri previsti per la partecipazione.</w:t>
      </w:r>
    </w:p>
    <w:p w14:paraId="3B2EA654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L’impegno che ti verrà richiesto sarà quello di </w:t>
      </w:r>
      <w:r>
        <w:rPr>
          <w:rFonts w:cstheme="minorHAnsi"/>
        </w:rPr>
        <w:t>………………………………………….</w:t>
      </w:r>
    </w:p>
    <w:p w14:paraId="07AFC926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Altra cosa che ti chiediamo è di fornire al medico sperimentatore tutte le informazioni che riguardano la tua storia clinica, i medicinali che hai assunto e quelli stai assumendo attualmente. </w:t>
      </w:r>
    </w:p>
    <w:p w14:paraId="7DC4681B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Ti possiamo garantire che la partecipazione allo studio non comporta rischi né disagi aggiuntivi. </w:t>
      </w:r>
    </w:p>
    <w:p w14:paraId="72DAC193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Qualora venissimo a conoscenza di nuove informazioni sullo studio, che potrebbero influenzare la tua sicurezza, o la tua volontà a continuare il trattamento, ti saranno comunicate tempestivamente dal medico sperimentatore. </w:t>
      </w:r>
    </w:p>
    <w:p w14:paraId="4D4128A6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Ricordati che in qualunque momento potrai decidere (tu o i tuoi genitori) di ritirare il consenso e interrompere lo studio anche se questo è già avviato, senza dover fornire giustificazioni, a meno che la decisione non derivi dalla comparsa di disturbi o effetti indesiderati o non previsti, nel qual caso dovrai fornire al medico sperimentatore tutte le informazioni del caso. La tua decisione non avrà ripercussioni sull’assistenza e sulle cure che dovrai ricevere in futuro. I medici continueranno a seguirti con la migliore assistenza sanitaria possibile. Qualora decidessi di ritirare il consenso ti chiediamo di informare il medico sperimentatore e di acconsentire alla valutazione finale.</w:t>
      </w:r>
    </w:p>
    <w:p w14:paraId="57C15912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La partecipazione allo studio non comporta rischi sulla possibilità di rimanere incinta né ora né successivamente. </w:t>
      </w:r>
    </w:p>
    <w:p w14:paraId="2F82EF8A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Previa la tua autorizzazione e quella dei tuoi genitori, il tuo medico di fiducia sarà informato con apposita lettera della tua partecipazione e potrà anche contattare il responsabile dello studio per qualsiasi ulteriore informazione.</w:t>
      </w:r>
    </w:p>
    <w:p w14:paraId="4D2C5F78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La tua partecipazione allo studio avrà una durata totale di circa </w:t>
      </w:r>
      <w:r>
        <w:rPr>
          <w:rFonts w:cstheme="minorHAnsi"/>
        </w:rPr>
        <w:t>……….</w:t>
      </w:r>
      <w:r w:rsidRPr="0087006D">
        <w:rPr>
          <w:rFonts w:cstheme="minorHAnsi"/>
        </w:rPr>
        <w:t xml:space="preserve"> settimane </w:t>
      </w:r>
    </w:p>
    <w:p w14:paraId="3A574C5F" w14:textId="77777777" w:rsidR="007C3F35" w:rsidRPr="009D310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Si può verificare la possibilità che il medico sperimentatore interrompa lo studio in qualsiasi momento, anche contro la tua volontà, qualora lo ritenesse necessario per la tua salute, o per la corretta conduzione della ricerca (es. non ti attieni alle istruzioni ricevute). Lo studio potrebbe essere sospeso/interrotto anche dalle Autorità </w:t>
      </w:r>
      <w:proofErr w:type="spellStart"/>
      <w:r w:rsidRPr="0087006D">
        <w:rPr>
          <w:rFonts w:cstheme="minorHAnsi"/>
        </w:rPr>
        <w:t>Regolatorie</w:t>
      </w:r>
      <w:proofErr w:type="spellEnd"/>
      <w:r w:rsidRPr="0087006D">
        <w:rPr>
          <w:rFonts w:cstheme="minorHAnsi"/>
        </w:rPr>
        <w:t xml:space="preserve"> per cause attualmente sconosciute.</w:t>
      </w:r>
    </w:p>
    <w:p w14:paraId="4219A0D1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Ricordati che nessun danno sulla salute è ipotizzabile in conseguenza della partecipazione a questo studio.</w:t>
      </w:r>
    </w:p>
    <w:p w14:paraId="6C3B56A1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La tua partecipazione allo studio non comporterà per te o per i tuoi genitori alcun aggravio di spesa. </w:t>
      </w:r>
    </w:p>
    <w:p w14:paraId="3B773D20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lastRenderedPageBreak/>
        <w:t xml:space="preserve">Lo studio è organizzato </w:t>
      </w:r>
      <w:r>
        <w:rPr>
          <w:rFonts w:cstheme="minorHAnsi"/>
        </w:rPr>
        <w:t>da…………………………………………………………………………………….</w:t>
      </w:r>
    </w:p>
    <w:p w14:paraId="6870B7FC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Non sono previsti rimborsi o indennità per la tua partecipazione allo studio.</w:t>
      </w:r>
    </w:p>
    <w:p w14:paraId="474F23B3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Il protocollo dello studio è stato stilato in conformità alle Norme di Buona Pratica Clinica dell’Unione Europea, in accordo con la Dichiarazione di Helsinki ed è stato approvato dal Comitato etico per la Sperimentazione Clinica (CESC) delle Province di Verona e Rovigo.</w:t>
      </w:r>
    </w:p>
    <w:p w14:paraId="42196C1C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La tua partecipazione allo studio sarà obbligatoriamente registrata nella cartella clinica, tuttavia, il medico sperimentatore e i suoi collaboratori gestiranno i tuoi dati personali e tutte le informazioni relative al tuo stato di salute in modo strettamente riservato. I tuoi dati e tutte le informazioni saranno utilizzate e divulgate in accordo a quanto è stabilito nella “nota informativa per la tutela dei dati personali</w:t>
      </w:r>
      <w:proofErr w:type="gramStart"/>
      <w:r w:rsidRPr="0087006D">
        <w:rPr>
          <w:rFonts w:cstheme="minorHAnsi"/>
        </w:rPr>
        <w:t xml:space="preserve">” </w:t>
      </w:r>
      <w:r>
        <w:rPr>
          <w:rFonts w:cstheme="minorHAnsi"/>
        </w:rPr>
        <w:t>.</w:t>
      </w:r>
      <w:proofErr w:type="gramEnd"/>
    </w:p>
    <w:p w14:paraId="64553F18" w14:textId="77777777" w:rsidR="007C3F35" w:rsidRPr="0087006D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>Alla fine della ricerca i risultati potranno essere pubblicati e diffusi su riviste scientifiche nazionali e internazionali, ma la Sua identità resterà sempre anonima.</w:t>
      </w:r>
    </w:p>
    <w:p w14:paraId="35625C27" w14:textId="77777777" w:rsidR="007C3F35" w:rsidRDefault="007C3F35" w:rsidP="007C3F35">
      <w:pPr>
        <w:jc w:val="both"/>
        <w:rPr>
          <w:rFonts w:cstheme="minorHAnsi"/>
        </w:rPr>
      </w:pPr>
      <w:r w:rsidRPr="0087006D">
        <w:rPr>
          <w:rFonts w:cstheme="minorHAnsi"/>
        </w:rPr>
        <w:t xml:space="preserve">Qualora Lei desiderasse chiarimenti aggiuntivi in merito allo studio, oppure se insorgessero problemi durante la conduzione dello studio, </w:t>
      </w:r>
      <w:proofErr w:type="gramStart"/>
      <w:r w:rsidRPr="0087006D">
        <w:rPr>
          <w:rFonts w:cstheme="minorHAnsi"/>
        </w:rPr>
        <w:t>può contattare</w:t>
      </w:r>
      <w:proofErr w:type="gramEnd"/>
      <w:r w:rsidRPr="0087006D">
        <w:rPr>
          <w:rFonts w:cstheme="minorHAnsi"/>
        </w:rPr>
        <w:t xml:space="preserve"> il medico sperimentatore dott. </w:t>
      </w:r>
      <w:r>
        <w:rPr>
          <w:rFonts w:cstheme="minorHAnsi"/>
        </w:rPr>
        <w:t>__________________________________________</w:t>
      </w:r>
    </w:p>
    <w:p w14:paraId="1976153E" w14:textId="77777777" w:rsidR="007C3F35" w:rsidRDefault="007C3F35" w:rsidP="007C3F35">
      <w:pPr>
        <w:jc w:val="both"/>
        <w:rPr>
          <w:rFonts w:cstheme="minorHAnsi"/>
        </w:rPr>
      </w:pPr>
    </w:p>
    <w:p w14:paraId="218F0CE9" w14:textId="6EB2B9EA" w:rsidR="00440282" w:rsidRPr="007C3F35" w:rsidRDefault="00440282">
      <w:pPr>
        <w:rPr>
          <w:rFonts w:cstheme="minorHAnsi"/>
        </w:rPr>
      </w:pPr>
    </w:p>
    <w:sectPr w:rsidR="00440282" w:rsidRPr="007C3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35"/>
    <w:rsid w:val="000C7797"/>
    <w:rsid w:val="000D3B5C"/>
    <w:rsid w:val="000F2B3A"/>
    <w:rsid w:val="00105987"/>
    <w:rsid w:val="00123C46"/>
    <w:rsid w:val="00146DA7"/>
    <w:rsid w:val="00183AFF"/>
    <w:rsid w:val="001A47AF"/>
    <w:rsid w:val="001B354B"/>
    <w:rsid w:val="001D10B4"/>
    <w:rsid w:val="002012E7"/>
    <w:rsid w:val="00271A35"/>
    <w:rsid w:val="00287B80"/>
    <w:rsid w:val="002926C9"/>
    <w:rsid w:val="002B65E7"/>
    <w:rsid w:val="002D223A"/>
    <w:rsid w:val="002D66A3"/>
    <w:rsid w:val="002F089A"/>
    <w:rsid w:val="00331BA2"/>
    <w:rsid w:val="003958F7"/>
    <w:rsid w:val="003F333F"/>
    <w:rsid w:val="00440282"/>
    <w:rsid w:val="00490729"/>
    <w:rsid w:val="004D330F"/>
    <w:rsid w:val="004E29FF"/>
    <w:rsid w:val="005B30BB"/>
    <w:rsid w:val="005F59C0"/>
    <w:rsid w:val="00674230"/>
    <w:rsid w:val="00694610"/>
    <w:rsid w:val="006A7B9F"/>
    <w:rsid w:val="006C35B3"/>
    <w:rsid w:val="006D7C2C"/>
    <w:rsid w:val="007C3F35"/>
    <w:rsid w:val="00817210"/>
    <w:rsid w:val="00890AE9"/>
    <w:rsid w:val="009C3371"/>
    <w:rsid w:val="009C4CC4"/>
    <w:rsid w:val="00A028AF"/>
    <w:rsid w:val="00AF7AC8"/>
    <w:rsid w:val="00B61E89"/>
    <w:rsid w:val="00C1550D"/>
    <w:rsid w:val="00C20CE0"/>
    <w:rsid w:val="00C551AE"/>
    <w:rsid w:val="00C86981"/>
    <w:rsid w:val="00CE6B0E"/>
    <w:rsid w:val="00D52192"/>
    <w:rsid w:val="00D81D04"/>
    <w:rsid w:val="00DA4617"/>
    <w:rsid w:val="00E271FF"/>
    <w:rsid w:val="00E417C4"/>
    <w:rsid w:val="00E8624F"/>
    <w:rsid w:val="00E92592"/>
    <w:rsid w:val="00E962F6"/>
    <w:rsid w:val="00EA008F"/>
    <w:rsid w:val="00ED5BCC"/>
    <w:rsid w:val="00F02511"/>
    <w:rsid w:val="00F13D2F"/>
    <w:rsid w:val="00F753DD"/>
    <w:rsid w:val="00F8198A"/>
    <w:rsid w:val="00FA1B5C"/>
    <w:rsid w:val="00FA3BC5"/>
    <w:rsid w:val="00FC074C"/>
    <w:rsid w:val="00FD76AA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C4CB84"/>
  <w15:chartTrackingRefBased/>
  <w15:docId w15:val="{36BC6291-03CC-A94C-8B36-4730ED4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C3F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C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Dalle Grave</dc:creator>
  <cp:keywords/>
  <dc:description/>
  <cp:lastModifiedBy>Riccardo Dalle Grave</cp:lastModifiedBy>
  <cp:revision>1</cp:revision>
  <dcterms:created xsi:type="dcterms:W3CDTF">2021-06-11T11:45:00Z</dcterms:created>
  <dcterms:modified xsi:type="dcterms:W3CDTF">2021-06-11T11:46:00Z</dcterms:modified>
</cp:coreProperties>
</file>